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jc w:val="left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3：</w:t>
      </w:r>
    </w:p>
    <w:p>
      <w:pPr>
        <w:jc w:val="center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lang w:eastAsia="zh-CN"/>
        </w:rPr>
        <w:t>安全科技成果评价专职人员</w:t>
      </w:r>
      <w:r>
        <w:rPr>
          <w:rFonts w:hint="eastAsia" w:ascii="宋体" w:hAnsi="宋体" w:cs="宋体"/>
          <w:bCs/>
          <w:sz w:val="24"/>
        </w:rPr>
        <w:t>简历表</w:t>
      </w:r>
    </w:p>
    <w:tbl>
      <w:tblPr>
        <w:tblStyle w:val="8"/>
        <w:tblW w:w="94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2055"/>
        <w:gridCol w:w="930"/>
        <w:gridCol w:w="1500"/>
        <w:gridCol w:w="1306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姓名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性别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8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出生日期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手机</w:t>
            </w:r>
          </w:p>
        </w:tc>
        <w:tc>
          <w:tcPr>
            <w:tcW w:w="28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579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Cs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-20"/>
                <w:sz w:val="24"/>
              </w:rPr>
              <w:t>毕业院校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pacing w:val="-2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Cs/>
                <w:spacing w:val="-20"/>
                <w:sz w:val="24"/>
              </w:rPr>
              <w:t>学历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pacing w:val="-20"/>
                <w:sz w:val="24"/>
              </w:rPr>
              <w:t>专业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lang w:eastAsia="zh-CN"/>
              </w:rPr>
              <w:t>）</w:t>
            </w: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Cs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-20"/>
                <w:sz w:val="24"/>
                <w:lang w:eastAsia="zh-CN"/>
              </w:rPr>
              <w:t>职称（资格、技能）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pacing w:val="-20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bCs/>
                <w:spacing w:val="-20"/>
                <w:sz w:val="24"/>
              </w:rPr>
              <w:t>与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lang w:eastAsia="zh-CN"/>
              </w:rPr>
              <w:t>本</w:t>
            </w:r>
            <w:r>
              <w:rPr>
                <w:rFonts w:hint="eastAsia" w:ascii="宋体" w:hAnsi="宋体" w:cs="宋体"/>
                <w:bCs/>
                <w:spacing w:val="-20"/>
                <w:sz w:val="24"/>
              </w:rPr>
              <w:t>单位劳动关系期限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lang w:eastAsia="zh-CN"/>
              </w:rPr>
              <w:t>至</w:t>
            </w:r>
          </w:p>
        </w:tc>
        <w:tc>
          <w:tcPr>
            <w:tcW w:w="31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6" w:hRule="atLeast"/>
          <w:jc w:val="center"/>
        </w:trPr>
        <w:tc>
          <w:tcPr>
            <w:tcW w:w="9471" w:type="dxa"/>
            <w:gridSpan w:val="6"/>
            <w:noWrap w:val="0"/>
            <w:vAlign w:val="top"/>
          </w:tcPr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学习及工作简历：</w:t>
            </w:r>
          </w:p>
          <w:p>
            <w:pPr>
              <w:spacing w:line="2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240" w:lineRule="exact"/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</w:p>
          <w:p>
            <w:pPr>
              <w:spacing w:line="2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宋体" w:cs="宋体"/>
                <w:bCs/>
                <w:sz w:val="24"/>
              </w:rPr>
            </w:pPr>
          </w:p>
          <w:p>
            <w:pPr>
              <w:ind w:firstLine="4800" w:firstLineChars="20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本人签字：</w:t>
            </w:r>
          </w:p>
          <w:p>
            <w:pPr>
              <w:ind w:firstLine="4800" w:firstLineChars="20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4800" w:firstLineChars="2000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        年</w:t>
            </w:r>
            <w:r>
              <w:rPr>
                <w:rFonts w:ascii="宋体" w:hAnsi="宋体" w:cs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ascii="宋体" w:hAnsi="宋体" w:cs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atLeast"/>
          <w:jc w:val="center"/>
        </w:trPr>
        <w:tc>
          <w:tcPr>
            <w:tcW w:w="9471" w:type="dxa"/>
            <w:gridSpan w:val="6"/>
            <w:noWrap w:val="0"/>
            <w:vAlign w:val="top"/>
          </w:tcPr>
          <w:p>
            <w:pPr>
              <w:rPr>
                <w:rFonts w:hint="eastAsia" w:asci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单位确认意见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：</w:t>
            </w:r>
          </w:p>
          <w:p>
            <w:pPr>
              <w:ind w:firstLine="4440" w:firstLineChars="185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4440" w:firstLineChars="185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4440" w:firstLineChars="185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4440" w:firstLineChars="185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4440" w:firstLineChars="185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4920" w:firstLineChars="2050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（盖章）</w:t>
            </w:r>
          </w:p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ascii="宋体" w:hAnsi="宋体" w:cs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  <w:r>
              <w:rPr>
                <w:rFonts w:ascii="宋体" w:hAnsi="宋体" w:cs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</w:tbl>
    <w:p>
      <w:pPr>
        <w:spacing w:line="280" w:lineRule="exact"/>
      </w:pPr>
      <w:r>
        <w:rPr>
          <w:rFonts w:ascii="宋体" w:hAnsi="宋体" w:cs="宋体"/>
          <w:bCs/>
          <w:sz w:val="24"/>
        </w:rPr>
        <w:t xml:space="preserve">   </w: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5526"/>
    <w:rsid w:val="01604831"/>
    <w:rsid w:val="025F6C7F"/>
    <w:rsid w:val="028A4B94"/>
    <w:rsid w:val="02B625DF"/>
    <w:rsid w:val="02CB6A7C"/>
    <w:rsid w:val="02F37441"/>
    <w:rsid w:val="032819BA"/>
    <w:rsid w:val="037D5C41"/>
    <w:rsid w:val="038F5AE4"/>
    <w:rsid w:val="056F43EB"/>
    <w:rsid w:val="05D53FF0"/>
    <w:rsid w:val="061A7272"/>
    <w:rsid w:val="06563E17"/>
    <w:rsid w:val="06681874"/>
    <w:rsid w:val="0695120E"/>
    <w:rsid w:val="07162977"/>
    <w:rsid w:val="09A651DD"/>
    <w:rsid w:val="09F355E9"/>
    <w:rsid w:val="0A942CE4"/>
    <w:rsid w:val="0AA33158"/>
    <w:rsid w:val="0B2A2FAD"/>
    <w:rsid w:val="0C2F08DF"/>
    <w:rsid w:val="0C822029"/>
    <w:rsid w:val="0D3546EC"/>
    <w:rsid w:val="1004492A"/>
    <w:rsid w:val="101C1F50"/>
    <w:rsid w:val="10353E47"/>
    <w:rsid w:val="104A53B6"/>
    <w:rsid w:val="11196566"/>
    <w:rsid w:val="11A26B9F"/>
    <w:rsid w:val="12234322"/>
    <w:rsid w:val="136A34E1"/>
    <w:rsid w:val="13BC2854"/>
    <w:rsid w:val="1403422B"/>
    <w:rsid w:val="148B1591"/>
    <w:rsid w:val="178600D1"/>
    <w:rsid w:val="178D4C12"/>
    <w:rsid w:val="19B44F54"/>
    <w:rsid w:val="1AD4637A"/>
    <w:rsid w:val="1AED144D"/>
    <w:rsid w:val="1AF94BBA"/>
    <w:rsid w:val="1B9551AA"/>
    <w:rsid w:val="1BF97502"/>
    <w:rsid w:val="1C0268CD"/>
    <w:rsid w:val="1C0629CC"/>
    <w:rsid w:val="1C917EBB"/>
    <w:rsid w:val="1C9E74AB"/>
    <w:rsid w:val="1CF77612"/>
    <w:rsid w:val="1D231CE8"/>
    <w:rsid w:val="1D9A5422"/>
    <w:rsid w:val="1DDF63AF"/>
    <w:rsid w:val="1DF334A5"/>
    <w:rsid w:val="1E5B5206"/>
    <w:rsid w:val="1EAF7F0F"/>
    <w:rsid w:val="1F0A42F1"/>
    <w:rsid w:val="1F3C46C0"/>
    <w:rsid w:val="1F99191D"/>
    <w:rsid w:val="1FE77E7D"/>
    <w:rsid w:val="20F01281"/>
    <w:rsid w:val="21707C35"/>
    <w:rsid w:val="220A22DE"/>
    <w:rsid w:val="22274800"/>
    <w:rsid w:val="22963F8D"/>
    <w:rsid w:val="23A22AC8"/>
    <w:rsid w:val="25840478"/>
    <w:rsid w:val="26D972E4"/>
    <w:rsid w:val="275A7881"/>
    <w:rsid w:val="29731C96"/>
    <w:rsid w:val="299372F8"/>
    <w:rsid w:val="29BD3888"/>
    <w:rsid w:val="29CF74F2"/>
    <w:rsid w:val="29E1563C"/>
    <w:rsid w:val="2A71655B"/>
    <w:rsid w:val="2A9523B2"/>
    <w:rsid w:val="2B3B1EA9"/>
    <w:rsid w:val="2B514EFE"/>
    <w:rsid w:val="2C0D270D"/>
    <w:rsid w:val="2C242233"/>
    <w:rsid w:val="2CB7490D"/>
    <w:rsid w:val="2D0E717D"/>
    <w:rsid w:val="2D221D94"/>
    <w:rsid w:val="2E0D4331"/>
    <w:rsid w:val="2E550F3D"/>
    <w:rsid w:val="2EFF1F76"/>
    <w:rsid w:val="2FFF7475"/>
    <w:rsid w:val="30F1462A"/>
    <w:rsid w:val="318507F6"/>
    <w:rsid w:val="32802C93"/>
    <w:rsid w:val="32A06CBD"/>
    <w:rsid w:val="32F10FE2"/>
    <w:rsid w:val="3319111F"/>
    <w:rsid w:val="33415BF3"/>
    <w:rsid w:val="3355505B"/>
    <w:rsid w:val="33594532"/>
    <w:rsid w:val="33D92D5E"/>
    <w:rsid w:val="3439368F"/>
    <w:rsid w:val="34680AA5"/>
    <w:rsid w:val="35CA1498"/>
    <w:rsid w:val="36540398"/>
    <w:rsid w:val="373775A0"/>
    <w:rsid w:val="37641A3D"/>
    <w:rsid w:val="37AF3071"/>
    <w:rsid w:val="382B0DED"/>
    <w:rsid w:val="38D6306B"/>
    <w:rsid w:val="3900097A"/>
    <w:rsid w:val="39531F77"/>
    <w:rsid w:val="3A3527D8"/>
    <w:rsid w:val="3A7D2475"/>
    <w:rsid w:val="3AA32C43"/>
    <w:rsid w:val="3AAB58E1"/>
    <w:rsid w:val="3AF7728A"/>
    <w:rsid w:val="3B405E23"/>
    <w:rsid w:val="3C2669AD"/>
    <w:rsid w:val="3CD7414F"/>
    <w:rsid w:val="3D2B35EA"/>
    <w:rsid w:val="3D3C610D"/>
    <w:rsid w:val="3D66019C"/>
    <w:rsid w:val="3D6A0681"/>
    <w:rsid w:val="3E271AC2"/>
    <w:rsid w:val="3E5C58C7"/>
    <w:rsid w:val="3F5D1E14"/>
    <w:rsid w:val="40926073"/>
    <w:rsid w:val="41294F27"/>
    <w:rsid w:val="412B5C87"/>
    <w:rsid w:val="41402061"/>
    <w:rsid w:val="4150664E"/>
    <w:rsid w:val="41AB3349"/>
    <w:rsid w:val="41E05937"/>
    <w:rsid w:val="420E1EC3"/>
    <w:rsid w:val="42ED61A2"/>
    <w:rsid w:val="43A6467D"/>
    <w:rsid w:val="43BB2EC4"/>
    <w:rsid w:val="453418AB"/>
    <w:rsid w:val="455C1A40"/>
    <w:rsid w:val="45D15EAF"/>
    <w:rsid w:val="46C0060C"/>
    <w:rsid w:val="46CD1E37"/>
    <w:rsid w:val="47924401"/>
    <w:rsid w:val="47DC29E6"/>
    <w:rsid w:val="480323C3"/>
    <w:rsid w:val="480E32EE"/>
    <w:rsid w:val="48383901"/>
    <w:rsid w:val="48E56424"/>
    <w:rsid w:val="4B3653C3"/>
    <w:rsid w:val="4B417AC4"/>
    <w:rsid w:val="4BAF0035"/>
    <w:rsid w:val="4BB64C13"/>
    <w:rsid w:val="4C9F77A4"/>
    <w:rsid w:val="4DF0666D"/>
    <w:rsid w:val="4E523532"/>
    <w:rsid w:val="4F1673FB"/>
    <w:rsid w:val="4F4912F0"/>
    <w:rsid w:val="4F68109F"/>
    <w:rsid w:val="50037CF3"/>
    <w:rsid w:val="515248A2"/>
    <w:rsid w:val="51B659A0"/>
    <w:rsid w:val="522A64D2"/>
    <w:rsid w:val="5250086E"/>
    <w:rsid w:val="526B422F"/>
    <w:rsid w:val="5272368D"/>
    <w:rsid w:val="52D81775"/>
    <w:rsid w:val="537612B3"/>
    <w:rsid w:val="537D31CD"/>
    <w:rsid w:val="53927572"/>
    <w:rsid w:val="55034F44"/>
    <w:rsid w:val="553C5E1A"/>
    <w:rsid w:val="55A902AD"/>
    <w:rsid w:val="55D51402"/>
    <w:rsid w:val="5650757C"/>
    <w:rsid w:val="572A3A72"/>
    <w:rsid w:val="57973FAF"/>
    <w:rsid w:val="57C11BB7"/>
    <w:rsid w:val="587A6F94"/>
    <w:rsid w:val="58F43577"/>
    <w:rsid w:val="58F932A3"/>
    <w:rsid w:val="5943572E"/>
    <w:rsid w:val="597C43AD"/>
    <w:rsid w:val="5A6C74AA"/>
    <w:rsid w:val="5B193C15"/>
    <w:rsid w:val="5BC27E2E"/>
    <w:rsid w:val="5C497CD5"/>
    <w:rsid w:val="5C9A2430"/>
    <w:rsid w:val="5CAC7597"/>
    <w:rsid w:val="5CC44327"/>
    <w:rsid w:val="5D172B3B"/>
    <w:rsid w:val="5D203C6E"/>
    <w:rsid w:val="5E5C46C8"/>
    <w:rsid w:val="5E5F7935"/>
    <w:rsid w:val="5E846565"/>
    <w:rsid w:val="5EF317BD"/>
    <w:rsid w:val="5F965280"/>
    <w:rsid w:val="5FEC5AEF"/>
    <w:rsid w:val="60365657"/>
    <w:rsid w:val="60450D79"/>
    <w:rsid w:val="60FC2C8A"/>
    <w:rsid w:val="617B3DF7"/>
    <w:rsid w:val="6319340F"/>
    <w:rsid w:val="6330064C"/>
    <w:rsid w:val="633448C6"/>
    <w:rsid w:val="63776CB1"/>
    <w:rsid w:val="63936F50"/>
    <w:rsid w:val="64143432"/>
    <w:rsid w:val="641E5ED7"/>
    <w:rsid w:val="643471A0"/>
    <w:rsid w:val="645629B3"/>
    <w:rsid w:val="648F35EB"/>
    <w:rsid w:val="64DE6335"/>
    <w:rsid w:val="65092B4D"/>
    <w:rsid w:val="65E663FE"/>
    <w:rsid w:val="660E00C4"/>
    <w:rsid w:val="6620497E"/>
    <w:rsid w:val="67AE358B"/>
    <w:rsid w:val="682A7DD2"/>
    <w:rsid w:val="68330E2D"/>
    <w:rsid w:val="688C04EB"/>
    <w:rsid w:val="699623C1"/>
    <w:rsid w:val="6A1C07E9"/>
    <w:rsid w:val="6A367C36"/>
    <w:rsid w:val="6A690004"/>
    <w:rsid w:val="6C2B7929"/>
    <w:rsid w:val="6C33539B"/>
    <w:rsid w:val="6C8540CB"/>
    <w:rsid w:val="6D1422D7"/>
    <w:rsid w:val="6D761C80"/>
    <w:rsid w:val="7023030B"/>
    <w:rsid w:val="70263E54"/>
    <w:rsid w:val="70565A22"/>
    <w:rsid w:val="70E243C5"/>
    <w:rsid w:val="713F1661"/>
    <w:rsid w:val="715F1459"/>
    <w:rsid w:val="72010E9C"/>
    <w:rsid w:val="72305936"/>
    <w:rsid w:val="725B0A2D"/>
    <w:rsid w:val="73D34C99"/>
    <w:rsid w:val="741D406B"/>
    <w:rsid w:val="74417C1E"/>
    <w:rsid w:val="744D6D46"/>
    <w:rsid w:val="74CE10E6"/>
    <w:rsid w:val="74CE325A"/>
    <w:rsid w:val="764949AD"/>
    <w:rsid w:val="7702606C"/>
    <w:rsid w:val="77666860"/>
    <w:rsid w:val="77A32EB6"/>
    <w:rsid w:val="77F51148"/>
    <w:rsid w:val="797D07C0"/>
    <w:rsid w:val="7BFD7FDC"/>
    <w:rsid w:val="7CA867BA"/>
    <w:rsid w:val="7CBB2DD7"/>
    <w:rsid w:val="7CDC3A0E"/>
    <w:rsid w:val="7CEB28FD"/>
    <w:rsid w:val="7D012875"/>
    <w:rsid w:val="7D445873"/>
    <w:rsid w:val="7D45667F"/>
    <w:rsid w:val="7DF708BC"/>
    <w:rsid w:val="7E0A7516"/>
    <w:rsid w:val="7FA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5355"/>
      <w:jc w:val="center"/>
    </w:pPr>
    <w:rPr>
      <w:kern w:val="2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</cp:lastModifiedBy>
  <cp:lastPrinted>2020-06-15T01:10:00Z</cp:lastPrinted>
  <dcterms:modified xsi:type="dcterms:W3CDTF">2020-07-15T07:11:57Z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